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FF6E2" w14:textId="77777777" w:rsidR="00C91326" w:rsidRDefault="00C91326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143F00AA" w14:textId="77777777" w:rsidR="00C91326" w:rsidRDefault="00C91326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500934F3" w14:textId="77777777" w:rsidR="00C91326" w:rsidRDefault="00C91326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40DAAA08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  <w:bookmarkStart w:id="0" w:name="_GoBack"/>
      <w:bookmarkEnd w:id="0"/>
      <w:r w:rsidRPr="00556EAF">
        <w:rPr>
          <w:rFonts w:asciiTheme="majorHAnsi" w:hAnsiTheme="majorHAnsi" w:cs="Tahoma"/>
          <w:b/>
          <w:bCs/>
          <w:color w:val="262626"/>
          <w:sz w:val="28"/>
          <w:szCs w:val="28"/>
        </w:rPr>
        <w:t>Porque Te Vas</w:t>
      </w:r>
    </w:p>
    <w:p w14:paraId="1FB9D3FE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bCs/>
          <w:color w:val="262626"/>
          <w:sz w:val="28"/>
          <w:szCs w:val="28"/>
        </w:rPr>
      </w:pPr>
    </w:p>
    <w:p w14:paraId="37067E02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Hoy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en mi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ventana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brilla el sol </w:t>
      </w:r>
    </w:p>
    <w:p w14:paraId="0F1CD830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y el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corazon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609E6B86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se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pone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triste </w:t>
      </w:r>
    </w:p>
    <w:p w14:paraId="388FD576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contemplando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la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ciudad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00FCEB49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porque te vas </w:t>
      </w:r>
    </w:p>
    <w:p w14:paraId="01DAF3B7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47C45CB1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Como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cada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noche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5324D3E4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desperte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,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pensando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en ti </w:t>
      </w:r>
    </w:p>
    <w:p w14:paraId="46E1BE66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y en mi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reloj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todas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las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horas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vi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pasar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5D523076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porque te vas... </w:t>
      </w:r>
    </w:p>
    <w:p w14:paraId="3519FDCD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412A80A2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refrain : </w:t>
      </w:r>
    </w:p>
    <w:p w14:paraId="1695948E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Todas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las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promesas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de mi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amor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se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iran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con</w:t>
      </w:r>
      <w:r w:rsidRPr="00556EAF">
        <w:rPr>
          <w:rFonts w:asciiTheme="majorHAnsi" w:hAnsiTheme="majorHAnsi" w:cs="Tahoma"/>
          <w:color w:val="262626"/>
          <w:sz w:val="28"/>
          <w:szCs w:val="28"/>
        </w:rPr>
        <w:t>tigo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0370CCED" w14:textId="77777777" w:rsid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Me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olvidaras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19726290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Me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olvidaras</w:t>
      </w:r>
      <w:proofErr w:type="spellEnd"/>
    </w:p>
    <w:p w14:paraId="543BE635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Junto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a la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estacion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llorare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igual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que un niño </w:t>
      </w:r>
    </w:p>
    <w:p w14:paraId="18FB6C6D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porque te vas porque te vas </w:t>
      </w:r>
    </w:p>
    <w:p w14:paraId="007B5E07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porque te vas porque te vas... </w:t>
      </w:r>
    </w:p>
    <w:p w14:paraId="17D2F083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12618D63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Bajo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la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penumbra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de un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farol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4379CBFE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se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dormiran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3293BA3C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todas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las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cosas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que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quedar</w:t>
      </w:r>
      <w:r>
        <w:rPr>
          <w:rFonts w:asciiTheme="majorHAnsi" w:hAnsiTheme="majorHAnsi" w:cs="Tahoma"/>
          <w:color w:val="262626"/>
          <w:sz w:val="28"/>
          <w:szCs w:val="28"/>
        </w:rPr>
        <w:t>on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por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decir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</w:p>
    <w:p w14:paraId="685C619E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se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dormiran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... </w:t>
      </w:r>
    </w:p>
    <w:p w14:paraId="3B19D1BA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688F928D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Junto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a las manillas de un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reloj</w:t>
      </w:r>
      <w:proofErr w:type="spellEnd"/>
    </w:p>
    <w:p w14:paraId="66F61E16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Esperaran</w:t>
      </w:r>
      <w:proofErr w:type="spellEnd"/>
    </w:p>
    <w:p w14:paraId="0AED1D4B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Todas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la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horas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que </w:t>
      </w:r>
      <w:proofErr w:type="spellStart"/>
      <w:r w:rsidR="00583653">
        <w:rPr>
          <w:rFonts w:asciiTheme="majorHAnsi" w:hAnsiTheme="majorHAnsi" w:cs="Tahoma"/>
          <w:color w:val="262626"/>
          <w:sz w:val="28"/>
          <w:szCs w:val="28"/>
        </w:rPr>
        <w:t>q</w:t>
      </w:r>
      <w:r w:rsidRPr="00556EAF">
        <w:rPr>
          <w:rFonts w:asciiTheme="majorHAnsi" w:hAnsiTheme="majorHAnsi" w:cs="Tahoma"/>
          <w:color w:val="262626"/>
          <w:sz w:val="28"/>
          <w:szCs w:val="28"/>
        </w:rPr>
        <w:t>uedaron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por</w:t>
      </w:r>
      <w:proofErr w:type="spellEnd"/>
      <w:r w:rsidRPr="00556EAF">
        <w:rPr>
          <w:rFonts w:asciiTheme="majorHAnsi" w:hAnsiTheme="majorHAnsi" w:cs="Tahoma"/>
          <w:color w:val="262626"/>
          <w:sz w:val="28"/>
          <w:szCs w:val="28"/>
        </w:rPr>
        <w:t xml:space="preserve"> </w:t>
      </w: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vivir</w:t>
      </w:r>
      <w:proofErr w:type="spellEnd"/>
    </w:p>
    <w:p w14:paraId="45897DEB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proofErr w:type="spellStart"/>
      <w:r w:rsidRPr="00556EAF">
        <w:rPr>
          <w:rFonts w:asciiTheme="majorHAnsi" w:hAnsiTheme="majorHAnsi" w:cs="Tahoma"/>
          <w:color w:val="262626"/>
          <w:sz w:val="28"/>
          <w:szCs w:val="28"/>
        </w:rPr>
        <w:t>Esperaran</w:t>
      </w:r>
      <w:proofErr w:type="spellEnd"/>
    </w:p>
    <w:p w14:paraId="46B078A3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7B10DE00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  <w:r w:rsidRPr="00556EAF">
        <w:rPr>
          <w:rFonts w:asciiTheme="majorHAnsi" w:hAnsiTheme="majorHAnsi" w:cs="Tahoma"/>
          <w:color w:val="262626"/>
          <w:sz w:val="28"/>
          <w:szCs w:val="28"/>
        </w:rPr>
        <w:t>Refrain</w:t>
      </w:r>
    </w:p>
    <w:p w14:paraId="5121AF91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14593A66" w14:textId="77777777" w:rsidR="00556EAF" w:rsidRPr="00556EAF" w:rsidRDefault="00556EAF" w:rsidP="00556EAF">
      <w:pPr>
        <w:widowControl w:val="0"/>
        <w:autoSpaceDE w:val="0"/>
        <w:autoSpaceDN w:val="0"/>
        <w:adjustRightInd w:val="0"/>
        <w:rPr>
          <w:rFonts w:asciiTheme="majorHAnsi" w:hAnsiTheme="majorHAnsi" w:cs="Tahoma"/>
          <w:color w:val="262626"/>
          <w:sz w:val="28"/>
          <w:szCs w:val="28"/>
        </w:rPr>
      </w:pPr>
    </w:p>
    <w:p w14:paraId="3E222409" w14:textId="77777777" w:rsidR="00165ABF" w:rsidRDefault="00165ABF" w:rsidP="00556EAF"/>
    <w:sectPr w:rsidR="00165ABF" w:rsidSect="00C91326">
      <w:pgSz w:w="11900" w:h="16840"/>
      <w:pgMar w:top="1417" w:right="1474" w:bottom="1417" w:left="249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AF"/>
    <w:rsid w:val="00165ABF"/>
    <w:rsid w:val="00556EAF"/>
    <w:rsid w:val="00583653"/>
    <w:rsid w:val="00691906"/>
    <w:rsid w:val="0085272F"/>
    <w:rsid w:val="009B2F71"/>
    <w:rsid w:val="00BA2F4C"/>
    <w:rsid w:val="00C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B51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525</Characters>
  <Application>Microsoft Macintosh Word</Application>
  <DocSecurity>0</DocSecurity>
  <Lines>4</Lines>
  <Paragraphs>1</Paragraphs>
  <ScaleCrop>false</ScaleCrop>
  <Company>APPOLINAIRE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2015-12-29T16:36:00Z</dcterms:created>
  <dcterms:modified xsi:type="dcterms:W3CDTF">2015-12-29T17:44:00Z</dcterms:modified>
</cp:coreProperties>
</file>